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4D52" w14:textId="77777777" w:rsidR="00C90A52" w:rsidRPr="00E46DDC" w:rsidRDefault="00FA27A1" w:rsidP="00E46DD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E46DD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MOD. B</w:t>
      </w:r>
    </w:p>
    <w:p w14:paraId="4A023B6C" w14:textId="77777777" w:rsidR="00C90A52" w:rsidRPr="00622535" w:rsidRDefault="00C90A52" w:rsidP="00E46DDC">
      <w:pPr>
        <w:pStyle w:val="Default"/>
        <w:jc w:val="right"/>
        <w:rPr>
          <w:rFonts w:asciiTheme="minorHAnsi" w:hAnsiTheme="minorHAnsi" w:cstheme="minorHAnsi"/>
        </w:rPr>
      </w:pPr>
    </w:p>
    <w:p w14:paraId="52AE8902" w14:textId="77777777" w:rsidR="009B1BC5" w:rsidRPr="00622535" w:rsidRDefault="00C90A52" w:rsidP="00E46DD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0CCAE55A" w14:textId="77777777" w:rsidR="000E5829" w:rsidRPr="00622535" w:rsidRDefault="000E5829" w:rsidP="00E46DDC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5ECD5615" w14:textId="77777777" w:rsidR="000E5829" w:rsidRPr="00622535" w:rsidRDefault="000E5829" w:rsidP="00E46DDC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81040 </w:t>
      </w:r>
      <w:r w:rsidRPr="00622535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066C39CD" w14:textId="77777777" w:rsidR="000E5829" w:rsidRPr="00622535" w:rsidRDefault="000E5829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F21C9B" w14:textId="77777777" w:rsidR="0021454F" w:rsidRPr="00622535" w:rsidRDefault="0021454F" w:rsidP="0021454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22535">
        <w:rPr>
          <w:rFonts w:asciiTheme="minorHAnsi" w:hAnsiTheme="minorHAnsi" w:cstheme="minorHAnsi"/>
          <w:b/>
          <w:bCs/>
          <w:sz w:val="28"/>
          <w:szCs w:val="28"/>
        </w:rPr>
        <w:t>DICHIARAZIONE SOSTITUTIVA</w:t>
      </w:r>
    </w:p>
    <w:p w14:paraId="63402373" w14:textId="77777777" w:rsidR="009B1BC5" w:rsidRPr="00622535" w:rsidRDefault="009B1BC5" w:rsidP="008F2BA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9CD503" w14:textId="77777777" w:rsidR="005B3024" w:rsidRPr="00622535" w:rsidRDefault="005B3024" w:rsidP="000E58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B838F3" w14:textId="7C4B112E" w:rsidR="00622535" w:rsidRPr="00622535" w:rsidRDefault="000E5829" w:rsidP="00E46DDC">
      <w:pPr>
        <w:autoSpaceDE w:val="0"/>
        <w:autoSpaceDN w:val="0"/>
        <w:adjustRightInd w:val="0"/>
        <w:ind w:left="1276" w:hanging="1276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E46DDC">
        <w:rPr>
          <w:rFonts w:asciiTheme="minorHAnsi" w:hAnsiTheme="minorHAnsi" w:cstheme="minorHAnsi"/>
          <w:b/>
          <w:sz w:val="28"/>
          <w:szCs w:val="28"/>
        </w:rPr>
        <w:t>OGGETTO:</w:t>
      </w:r>
      <w:r w:rsidRPr="006225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3B4D" w:rsidRPr="00622535">
        <w:rPr>
          <w:rFonts w:asciiTheme="minorHAnsi" w:hAnsiTheme="minorHAnsi" w:cstheme="minorHAnsi"/>
          <w:b/>
          <w:sz w:val="28"/>
          <w:szCs w:val="28"/>
        </w:rPr>
        <w:t>Pubblico incanto per la vendita del materiale legnoso ritraibile dalla</w:t>
      </w:r>
      <w:r w:rsidR="002B3B4D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in </w:t>
      </w:r>
      <w:proofErr w:type="spellStart"/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>localita’</w:t>
      </w:r>
      <w:proofErr w:type="spellEnd"/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622535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1D7D41">
        <w:rPr>
          <w:rFonts w:asciiTheme="minorHAnsi" w:hAnsiTheme="minorHAnsi" w:cstheme="minorHAnsi"/>
          <w:b/>
          <w:i/>
          <w:sz w:val="28"/>
          <w:szCs w:val="28"/>
        </w:rPr>
        <w:t>MONTE DI GIANO</w:t>
      </w:r>
      <w:r w:rsidR="00622535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- Part. n. </w:t>
      </w:r>
      <w:r w:rsidR="001D7D41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– importo a base d’asta € </w:t>
      </w:r>
      <w:r w:rsidR="001D7D41">
        <w:rPr>
          <w:rFonts w:asciiTheme="minorHAnsi" w:hAnsiTheme="minorHAnsi" w:cstheme="minorHAnsi"/>
          <w:b/>
          <w:iCs/>
          <w:sz w:val="28"/>
          <w:szCs w:val="28"/>
        </w:rPr>
        <w:t>72.500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>,00.</w:t>
      </w:r>
    </w:p>
    <w:p w14:paraId="3269FAE6" w14:textId="4A6D967F" w:rsidR="00820EBF" w:rsidRPr="00622535" w:rsidRDefault="00820EBF" w:rsidP="00622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CB0AAB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Il/La sottoscritto/a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5665160A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62253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22535">
        <w:rPr>
          <w:rFonts w:asciiTheme="minorHAnsi" w:hAnsiTheme="minorHAnsi" w:cstheme="minorHAnsi"/>
          <w:sz w:val="22"/>
          <w:szCs w:val="22"/>
        </w:rPr>
        <w:t xml:space="preserve">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________________________ (____) il_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</w:t>
      </w:r>
      <w:r w:rsidRPr="00622535">
        <w:rPr>
          <w:rFonts w:asciiTheme="minorHAnsi" w:hAnsiTheme="minorHAnsi" w:cstheme="minorHAnsi"/>
          <w:sz w:val="22"/>
          <w:szCs w:val="22"/>
        </w:rPr>
        <w:t>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7F0B6841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e residente in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 (</w:t>
      </w:r>
      <w:r w:rsidR="0089150D" w:rsidRPr="00622535">
        <w:rPr>
          <w:rFonts w:asciiTheme="minorHAnsi" w:hAnsiTheme="minorHAnsi" w:cstheme="minorHAnsi"/>
          <w:sz w:val="22"/>
          <w:szCs w:val="22"/>
        </w:rPr>
        <w:t xml:space="preserve">   </w:t>
      </w:r>
      <w:r w:rsidRPr="00622535">
        <w:rPr>
          <w:rFonts w:asciiTheme="minorHAnsi" w:hAnsiTheme="minorHAnsi" w:cstheme="minorHAnsi"/>
          <w:sz w:val="22"/>
          <w:szCs w:val="22"/>
        </w:rPr>
        <w:t xml:space="preserve">) cap. </w:t>
      </w:r>
      <w:r w:rsidR="0089150D" w:rsidRPr="00622535">
        <w:rPr>
          <w:rFonts w:asciiTheme="minorHAnsi" w:hAnsiTheme="minorHAnsi" w:cstheme="minorHAnsi"/>
          <w:sz w:val="22"/>
          <w:szCs w:val="22"/>
        </w:rPr>
        <w:t xml:space="preserve"> con sede a _____________________________ </w:t>
      </w: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B71A8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Via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 n.  </w:t>
      </w:r>
    </w:p>
    <w:p w14:paraId="1334378A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C.F.: 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P.I______________________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55436633" w14:textId="77777777" w:rsidR="005C3657" w:rsidRPr="00622535" w:rsidRDefault="005C3657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in qualità di 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15B48DCB" w14:textId="77777777" w:rsidR="009B1BC5" w:rsidRPr="00622535" w:rsidRDefault="009B1BC5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sanzioni penali, previste dal codice penale e dalle leggi speciali in materia, in caso di dichiarazione mendace o esibizione di atto falso o contenente dati non rispondenti a verità (art. 76 T.U. DPR 445/2000 e </w:t>
      </w:r>
      <w:proofErr w:type="spellStart"/>
      <w:r w:rsidRPr="00622535"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  <w:r w:rsidRPr="0062253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4AB0615D" w14:textId="77777777" w:rsidR="009B1BC5" w:rsidRPr="00622535" w:rsidRDefault="009B1BC5" w:rsidP="00653DF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B940499" w14:textId="77777777" w:rsidR="005B3024" w:rsidRPr="00622535" w:rsidRDefault="005B3024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815D4A" w14:textId="77777777" w:rsidR="009B1BC5" w:rsidRPr="00622535" w:rsidRDefault="009B1BC5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la </w:t>
      </w:r>
      <w:r w:rsidR="0021454F" w:rsidRPr="00622535">
        <w:rPr>
          <w:rFonts w:asciiTheme="minorHAnsi" w:hAnsiTheme="minorHAnsi" w:cstheme="minorHAnsi"/>
          <w:sz w:val="22"/>
          <w:szCs w:val="22"/>
        </w:rPr>
        <w:t>ditta</w:t>
      </w:r>
      <w:r w:rsidRPr="00622535">
        <w:rPr>
          <w:rFonts w:asciiTheme="minorHAnsi" w:hAnsiTheme="minorHAnsi" w:cstheme="minorHAnsi"/>
          <w:sz w:val="22"/>
          <w:szCs w:val="22"/>
        </w:rPr>
        <w:t xml:space="preserve">, così esattamente denominata ______________________________________________________ </w:t>
      </w:r>
    </w:p>
    <w:p w14:paraId="05E4B588" w14:textId="0158C3D9" w:rsidR="005B3024" w:rsidRPr="00622535" w:rsidRDefault="005B3024" w:rsidP="001A18F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h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a forma giuridica di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</w:p>
    <w:p w14:paraId="3214C71F" w14:textId="77777777" w:rsidR="004F373A" w:rsidRPr="00622535" w:rsidRDefault="004F373A" w:rsidP="001A18FE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27CA40" w14:textId="3D8A6530" w:rsidR="009B1BC5" w:rsidRPr="00622535" w:rsidRDefault="009B1BC5" w:rsidP="001A18F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ha sede legale a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___________________________</w:t>
      </w:r>
      <w:r w:rsidR="005C3657" w:rsidRPr="00622535">
        <w:rPr>
          <w:rFonts w:asciiTheme="minorHAnsi" w:hAnsiTheme="minorHAnsi" w:cstheme="minorHAnsi"/>
          <w:sz w:val="22"/>
          <w:szCs w:val="22"/>
        </w:rPr>
        <w:t xml:space="preserve">   (CE) C</w:t>
      </w:r>
      <w:r w:rsidRPr="00622535">
        <w:rPr>
          <w:rFonts w:asciiTheme="minorHAnsi" w:hAnsiTheme="minorHAnsi" w:cstheme="minorHAnsi"/>
          <w:sz w:val="22"/>
          <w:szCs w:val="22"/>
        </w:rPr>
        <w:t>ap</w:t>
      </w:r>
      <w:r w:rsidR="005C3657" w:rsidRPr="00622535">
        <w:rPr>
          <w:rFonts w:asciiTheme="minorHAnsi" w:hAnsiTheme="minorHAnsi" w:cstheme="minorHAnsi"/>
          <w:sz w:val="22"/>
          <w:szCs w:val="22"/>
        </w:rPr>
        <w:t xml:space="preserve">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Via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6D8DC" w14:textId="77777777" w:rsidR="009B1BC5" w:rsidRPr="00622535" w:rsidRDefault="009B1BC5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codice fiscale___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</w:t>
      </w:r>
      <w:r w:rsidRPr="00622535">
        <w:rPr>
          <w:rFonts w:asciiTheme="minorHAnsi" w:hAnsiTheme="minorHAnsi" w:cstheme="minorHAnsi"/>
          <w:sz w:val="22"/>
          <w:szCs w:val="22"/>
        </w:rPr>
        <w:t>_______ partita IVA 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 </w:t>
      </w:r>
    </w:p>
    <w:p w14:paraId="6F3A4111" w14:textId="1012D537" w:rsidR="009B1BC5" w:rsidRPr="00622535" w:rsidRDefault="009B1BC5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Codice attività _____________________________________________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>________________</w:t>
      </w:r>
      <w:r w:rsid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 </w:t>
      </w:r>
    </w:p>
    <w:p w14:paraId="28DF1E84" w14:textId="20EC838E" w:rsidR="0089150D" w:rsidRPr="00622535" w:rsidRDefault="009B1BC5" w:rsidP="001A18F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Telefono_____________</w:t>
      </w:r>
      <w:r w:rsidR="00622535">
        <w:rPr>
          <w:rFonts w:asciiTheme="minorHAnsi" w:hAnsiTheme="minorHAnsi" w:cstheme="minorHAnsi"/>
          <w:sz w:val="22"/>
          <w:szCs w:val="22"/>
        </w:rPr>
        <w:t>_____</w:t>
      </w:r>
      <w:r w:rsidRPr="00622535">
        <w:rPr>
          <w:rFonts w:asciiTheme="minorHAnsi" w:hAnsiTheme="minorHAnsi" w:cstheme="minorHAnsi"/>
          <w:sz w:val="22"/>
          <w:szCs w:val="22"/>
        </w:rPr>
        <w:t>______e-mail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</w:t>
      </w:r>
      <w:r w:rsidRPr="00622535">
        <w:rPr>
          <w:rFonts w:asciiTheme="minorHAnsi" w:hAnsiTheme="minorHAnsi" w:cstheme="minorHAnsi"/>
          <w:sz w:val="22"/>
          <w:szCs w:val="22"/>
        </w:rPr>
        <w:t>____</w:t>
      </w:r>
      <w:r w:rsidR="00622535">
        <w:rPr>
          <w:rFonts w:asciiTheme="minorHAnsi" w:hAnsiTheme="minorHAnsi" w:cstheme="minorHAnsi"/>
          <w:sz w:val="22"/>
          <w:szCs w:val="22"/>
        </w:rPr>
        <w:t>___________________</w:t>
      </w:r>
      <w:r w:rsidRPr="00622535">
        <w:rPr>
          <w:rFonts w:asciiTheme="minorHAnsi" w:hAnsiTheme="minorHAnsi" w:cstheme="minorHAnsi"/>
          <w:sz w:val="22"/>
          <w:szCs w:val="22"/>
        </w:rPr>
        <w:t>___________ PEC __________________________</w:t>
      </w:r>
    </w:p>
    <w:p w14:paraId="7D1B6CA0" w14:textId="77777777" w:rsidR="00C90A52" w:rsidRPr="005B3024" w:rsidRDefault="00C90A52" w:rsidP="009B1B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1695B8" w14:textId="23B6722C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che nei suoi confronti non sussiste alcuna delle cause di esclusione dalle gare d’appalto per l’affidamento di appalti pubblici in analogia a quanto previsto dall’articolo 94, commi 1, 2, 3, 4, 5 e 6 del D.</w:t>
      </w:r>
      <w:r w:rsidR="00E46DDC">
        <w:rPr>
          <w:rFonts w:asciiTheme="minorHAnsi" w:hAnsiTheme="minorHAnsi" w:cstheme="minorHAnsi"/>
          <w:sz w:val="22"/>
          <w:szCs w:val="22"/>
        </w:rPr>
        <w:t xml:space="preserve"> </w:t>
      </w:r>
      <w:r w:rsidRPr="00622535">
        <w:rPr>
          <w:rFonts w:asciiTheme="minorHAnsi" w:hAnsiTheme="minorHAnsi" w:cstheme="minorHAnsi"/>
          <w:sz w:val="22"/>
          <w:szCs w:val="22"/>
        </w:rPr>
        <w:t>Lgs. n. 36/2023;</w:t>
      </w:r>
    </w:p>
    <w:p w14:paraId="207ABACB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l’assenza a proprio carico e nei confronti dei propri conviventi delle cause di divieto, sospensione o decadenza previsti dall’art. 67 del </w:t>
      </w:r>
      <w:proofErr w:type="spellStart"/>
      <w:r w:rsidRPr="0062253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622535">
        <w:rPr>
          <w:rFonts w:asciiTheme="minorHAnsi" w:hAnsiTheme="minorHAnsi" w:cstheme="minorHAnsi"/>
          <w:sz w:val="22"/>
          <w:szCs w:val="22"/>
        </w:rPr>
        <w:t xml:space="preserve"> 6.9.2011 n. 159; </w:t>
      </w:r>
    </w:p>
    <w:p w14:paraId="42D0E054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 regola con le posizioni contributive ed assistenziali;</w:t>
      </w:r>
    </w:p>
    <w:p w14:paraId="623ABBF9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di essere in regola con le imposte e tasse nei confronti dell’erario; </w:t>
      </w:r>
    </w:p>
    <w:p w14:paraId="024A27E9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l’inesistenza dei piani individuali di emersione di cui all’art. 1-bis comma 14 della legge 383/01 e ss.mm. ii.;</w:t>
      </w:r>
    </w:p>
    <w:p w14:paraId="71E9D10F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trovarsi/non trovarsi in situazione di controllo diretto o come controllante o come controllato con le seguenti imprese (denominazione, ragione sociale e sede);</w:t>
      </w:r>
    </w:p>
    <w:p w14:paraId="32062E3B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 possesso di certificato di iscrizione alla C.C.I.A.A. come impresa boschiva di data non anteriore a tre mesi a quella della gara;</w:t>
      </w:r>
    </w:p>
    <w:p w14:paraId="322848B4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prendere atto e di accettare in particolare che l’Amministrazione, in caso di inadempimento, si avvarrà della clausola risolutiva espressa ex art. 1456 Codice Civile;</w:t>
      </w:r>
    </w:p>
    <w:p w14:paraId="4E79EEDE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lastRenderedPageBreak/>
        <w:t>di non trovarsi nelle condizioni di incapacità a contrattare con la Pubblica Amministrazione (la dichiarazione deve essere resa anche da parte dell’eventuale direttore tecnico);</w:t>
      </w:r>
    </w:p>
    <w:p w14:paraId="36CD8D72" w14:textId="77777777" w:rsidR="00622535" w:rsidRPr="00622535" w:rsidRDefault="00622535" w:rsidP="00E46D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informato, ai sensi e per gli effetti del GDPR – Regolamento 2016/679 - che i dati personali raccolti saranno trattati, anche con strumenti informatici, esclusivamente nell’ambito del procedimento della gara di cui all’oggetto.</w:t>
      </w:r>
    </w:p>
    <w:p w14:paraId="0B459CDF" w14:textId="77777777" w:rsidR="00C90A52" w:rsidRPr="00622535" w:rsidRDefault="00C90A52" w:rsidP="003928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FCACA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336E90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 xml:space="preserve">Data </w:t>
      </w:r>
      <w:r w:rsidR="004F373A" w:rsidRPr="00622535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51257995" w14:textId="77777777" w:rsidR="00527B2D" w:rsidRPr="00622535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9B1BC5" w:rsidRPr="00622535">
        <w:rPr>
          <w:rFonts w:asciiTheme="minorHAnsi" w:hAnsiTheme="minorHAnsi" w:cstheme="minorHAnsi"/>
          <w:bCs/>
          <w:sz w:val="22"/>
          <w:szCs w:val="22"/>
        </w:rPr>
        <w:t xml:space="preserve">Firma </w:t>
      </w:r>
    </w:p>
    <w:p w14:paraId="25B618EE" w14:textId="77777777" w:rsidR="009B1BC5" w:rsidRPr="00622535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72718" w14:textId="77777777" w:rsidR="005C30E2" w:rsidRPr="00622535" w:rsidRDefault="005C30E2" w:rsidP="008978C9">
      <w:pPr>
        <w:pStyle w:val="Defaul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D3AC3F" w14:textId="77777777" w:rsidR="00FF5ECF" w:rsidRPr="00622535" w:rsidRDefault="00FF5ECF" w:rsidP="00FF5ECF">
      <w:pPr>
        <w:pStyle w:val="Default"/>
        <w:ind w:left="7080"/>
        <w:jc w:val="both"/>
        <w:rPr>
          <w:rFonts w:asciiTheme="minorHAnsi" w:hAnsiTheme="minorHAnsi" w:cstheme="minorHAnsi"/>
          <w:sz w:val="22"/>
          <w:szCs w:val="22"/>
        </w:rPr>
      </w:pPr>
    </w:p>
    <w:p w14:paraId="5FEFE2F1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C5A542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664D4C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68F58A0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1B2368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EDD7E8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28DB87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2AC696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8BED22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C975A40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8231DD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4E0D14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5A84F8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56BFE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7ED755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3D47C26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DC4978B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EB53FCF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D34EDE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DDAE09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9A10FF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FAB6C60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ED5CD3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D3EE28C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98F566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08A0EA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CEA0A0A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B2DC0C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AD39302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7CFF7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64B12D8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8D13D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97373C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84C93C5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A84E44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83E4912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4A33F0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A9937A4" w14:textId="77777777" w:rsidR="00E46DDC" w:rsidRDefault="00E46DDC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683AF47" w14:textId="0EB75735" w:rsidR="00FF5ECF" w:rsidRPr="00622535" w:rsidRDefault="00FF5ECF" w:rsidP="00FF5E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</w:t>
      </w:r>
      <w:r w:rsidR="003C19D7"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congiuntamente alla presente copia non autenticata del </w:t>
      </w:r>
      <w:r w:rsidR="003C19D7"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suo</w:t>
      </w: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documento di identità. </w:t>
      </w:r>
    </w:p>
    <w:p w14:paraId="54E7E7B8" w14:textId="77777777" w:rsidR="004F373A" w:rsidRPr="00622535" w:rsidRDefault="004F373A" w:rsidP="00FF5E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4F373A" w:rsidRPr="00622535" w:rsidSect="00E46DDC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92A0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0272196">
    <w:abstractNumId w:val="0"/>
  </w:num>
  <w:num w:numId="2" w16cid:durableId="213309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1A18FE"/>
    <w:rsid w:val="001D7D41"/>
    <w:rsid w:val="0021454F"/>
    <w:rsid w:val="00290808"/>
    <w:rsid w:val="002A4D97"/>
    <w:rsid w:val="002B3B4D"/>
    <w:rsid w:val="00315D92"/>
    <w:rsid w:val="0039280D"/>
    <w:rsid w:val="003A7F3F"/>
    <w:rsid w:val="003B2838"/>
    <w:rsid w:val="003C19D7"/>
    <w:rsid w:val="00416BDA"/>
    <w:rsid w:val="004813DE"/>
    <w:rsid w:val="004F373A"/>
    <w:rsid w:val="00527B2D"/>
    <w:rsid w:val="00560B3C"/>
    <w:rsid w:val="005B3024"/>
    <w:rsid w:val="005C30E2"/>
    <w:rsid w:val="005C3657"/>
    <w:rsid w:val="00622535"/>
    <w:rsid w:val="00653DF0"/>
    <w:rsid w:val="0070796A"/>
    <w:rsid w:val="00727395"/>
    <w:rsid w:val="00746169"/>
    <w:rsid w:val="007902E4"/>
    <w:rsid w:val="007B3F99"/>
    <w:rsid w:val="007C39B6"/>
    <w:rsid w:val="00815149"/>
    <w:rsid w:val="00820EBF"/>
    <w:rsid w:val="0089150D"/>
    <w:rsid w:val="008978C9"/>
    <w:rsid w:val="008F2BA8"/>
    <w:rsid w:val="0092758C"/>
    <w:rsid w:val="00933589"/>
    <w:rsid w:val="00987FD2"/>
    <w:rsid w:val="009A2A03"/>
    <w:rsid w:val="009B1BC5"/>
    <w:rsid w:val="009F4E1B"/>
    <w:rsid w:val="00A803C5"/>
    <w:rsid w:val="00B62F9F"/>
    <w:rsid w:val="00B9429F"/>
    <w:rsid w:val="00BA5B49"/>
    <w:rsid w:val="00BC519F"/>
    <w:rsid w:val="00BD43B3"/>
    <w:rsid w:val="00C65E38"/>
    <w:rsid w:val="00C90A52"/>
    <w:rsid w:val="00CE081A"/>
    <w:rsid w:val="00D273DC"/>
    <w:rsid w:val="00D45D62"/>
    <w:rsid w:val="00E04390"/>
    <w:rsid w:val="00E2115A"/>
    <w:rsid w:val="00E46DDC"/>
    <w:rsid w:val="00E61FB7"/>
    <w:rsid w:val="00EB56E4"/>
    <w:rsid w:val="00EC5208"/>
    <w:rsid w:val="00EF6804"/>
    <w:rsid w:val="00F36369"/>
    <w:rsid w:val="00F455DB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100F"/>
  <w15:docId w15:val="{EDB602C8-C38A-4B99-80A1-4EC25B0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Antonio Luongo</cp:lastModifiedBy>
  <cp:revision>13</cp:revision>
  <cp:lastPrinted>2017-05-08T09:58:00Z</cp:lastPrinted>
  <dcterms:created xsi:type="dcterms:W3CDTF">2017-10-10T09:22:00Z</dcterms:created>
  <dcterms:modified xsi:type="dcterms:W3CDTF">2024-11-28T10:44:00Z</dcterms:modified>
</cp:coreProperties>
</file>